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80330" w14:textId="38488B43" w:rsidR="00550909" w:rsidRPr="002B6339" w:rsidRDefault="00550909" w:rsidP="0055090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ANE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XO III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>PROPOSTA COMERCIAL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color w:val="000000"/>
          <w:sz w:val="22"/>
          <w:szCs w:val="22"/>
        </w:rPr>
        <w:t>TOMADA DE PREÇOS Nº 004/2020</w:t>
      </w:r>
    </w:p>
    <w:p w14:paraId="5CCF12EA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F1589FB" w14:textId="1A96FAA2" w:rsidR="00550909" w:rsidRPr="002B6339" w:rsidRDefault="00EA1653" w:rsidP="00EA1653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070"/>
        <w:gridCol w:w="2926"/>
        <w:gridCol w:w="3914"/>
      </w:tblGrid>
      <w:tr w:rsidR="00550909" w:rsidRPr="002B6339" w14:paraId="6969256B" w14:textId="77777777" w:rsidTr="000D31EE">
        <w:trPr>
          <w:trHeight w:val="340"/>
          <w:jc w:val="center"/>
        </w:trPr>
        <w:tc>
          <w:tcPr>
            <w:tcW w:w="10910" w:type="dxa"/>
            <w:gridSpan w:val="3"/>
            <w:shd w:val="clear" w:color="auto" w:fill="E7E6E6" w:themeFill="background2"/>
          </w:tcPr>
          <w:p w14:paraId="485B1609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DADOS DO LICITANTE</w:t>
            </w:r>
          </w:p>
        </w:tc>
      </w:tr>
      <w:tr w:rsidR="00550909" w:rsidRPr="002B6339" w14:paraId="3FA940EA" w14:textId="77777777" w:rsidTr="000D31EE">
        <w:trPr>
          <w:trHeight w:val="340"/>
          <w:jc w:val="center"/>
        </w:trPr>
        <w:tc>
          <w:tcPr>
            <w:tcW w:w="10910" w:type="dxa"/>
            <w:gridSpan w:val="3"/>
          </w:tcPr>
          <w:p w14:paraId="01CD6506" w14:textId="1B41461A" w:rsidR="00550909" w:rsidRPr="002B6339" w:rsidRDefault="00550909" w:rsidP="00F82349">
            <w:pPr>
              <w:tabs>
                <w:tab w:val="left" w:pos="606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Denominação:</w:t>
            </w:r>
            <w:permStart w:id="1538484796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538484796"/>
          </w:p>
        </w:tc>
      </w:tr>
      <w:tr w:rsidR="00550909" w:rsidRPr="002B6339" w14:paraId="497483FF" w14:textId="77777777" w:rsidTr="000D31EE">
        <w:trPr>
          <w:trHeight w:val="340"/>
          <w:jc w:val="center"/>
        </w:trPr>
        <w:tc>
          <w:tcPr>
            <w:tcW w:w="10910" w:type="dxa"/>
            <w:gridSpan w:val="3"/>
          </w:tcPr>
          <w:p w14:paraId="5B2C3184" w14:textId="257ADCD4" w:rsidR="00550909" w:rsidRPr="002B6339" w:rsidRDefault="00550909" w:rsidP="00F82349">
            <w:pPr>
              <w:tabs>
                <w:tab w:val="left" w:pos="4696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Endereço:</w:t>
            </w:r>
            <w:permStart w:id="649214777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649214777"/>
          </w:p>
        </w:tc>
      </w:tr>
      <w:tr w:rsidR="00550909" w:rsidRPr="002B6339" w14:paraId="36AFA6F3" w14:textId="77777777" w:rsidTr="000D31EE">
        <w:trPr>
          <w:trHeight w:val="340"/>
          <w:jc w:val="center"/>
        </w:trPr>
        <w:tc>
          <w:tcPr>
            <w:tcW w:w="4070" w:type="dxa"/>
            <w:tcBorders>
              <w:right w:val="single" w:sz="4" w:space="0" w:color="auto"/>
            </w:tcBorders>
          </w:tcPr>
          <w:p w14:paraId="15F8AED2" w14:textId="3A638B5C" w:rsidR="00550909" w:rsidRPr="002B6339" w:rsidRDefault="00550909" w:rsidP="00F82349">
            <w:pPr>
              <w:tabs>
                <w:tab w:val="left" w:pos="313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CEP:</w:t>
            </w:r>
            <w:permStart w:id="1631465580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631465580"/>
          </w:p>
        </w:tc>
        <w:tc>
          <w:tcPr>
            <w:tcW w:w="6840" w:type="dxa"/>
            <w:gridSpan w:val="2"/>
            <w:tcBorders>
              <w:left w:val="single" w:sz="4" w:space="0" w:color="auto"/>
            </w:tcBorders>
          </w:tcPr>
          <w:p w14:paraId="00577853" w14:textId="502A458D" w:rsidR="00550909" w:rsidRPr="002B6339" w:rsidRDefault="00550909" w:rsidP="00F82349">
            <w:pPr>
              <w:tabs>
                <w:tab w:val="left" w:pos="449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Fone: </w:t>
            </w:r>
            <w:permStart w:id="645071035" w:edGrp="everyone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(  )</w:t>
            </w:r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645071035"/>
          </w:p>
        </w:tc>
      </w:tr>
      <w:tr w:rsidR="00550909" w:rsidRPr="002B6339" w14:paraId="57C61CF3" w14:textId="77777777" w:rsidTr="000D31EE">
        <w:trPr>
          <w:trHeight w:val="340"/>
          <w:jc w:val="center"/>
        </w:trPr>
        <w:tc>
          <w:tcPr>
            <w:tcW w:w="6996" w:type="dxa"/>
            <w:gridSpan w:val="2"/>
          </w:tcPr>
          <w:p w14:paraId="0BA484DC" w14:textId="26D5FC76" w:rsidR="00550909" w:rsidRPr="002B6339" w:rsidRDefault="00550909" w:rsidP="00F82349">
            <w:pPr>
              <w:tabs>
                <w:tab w:val="center" w:pos="339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e-mail:</w:t>
            </w:r>
            <w:permStart w:id="2010852394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2010852394"/>
          </w:p>
        </w:tc>
        <w:tc>
          <w:tcPr>
            <w:tcW w:w="3914" w:type="dxa"/>
          </w:tcPr>
          <w:p w14:paraId="41899FD9" w14:textId="07C52AA4" w:rsidR="00550909" w:rsidRPr="002B6339" w:rsidRDefault="00550909" w:rsidP="00F82349">
            <w:pPr>
              <w:tabs>
                <w:tab w:val="right" w:pos="3698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CNPJ:</w:t>
            </w:r>
            <w:permStart w:id="1458533062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458533062"/>
          </w:p>
        </w:tc>
      </w:tr>
    </w:tbl>
    <w:p w14:paraId="66517D4D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F40E9CF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56872F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A apresentação desta Proposta será considerada como indicação bastante de que inexistem fatos que impeçam a participação do licitante neste certame.</w:t>
      </w:r>
    </w:p>
    <w:p w14:paraId="0A8CFFE0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13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6076"/>
        <w:gridCol w:w="1753"/>
        <w:gridCol w:w="1156"/>
        <w:gridCol w:w="2212"/>
        <w:gridCol w:w="1953"/>
        <w:gridCol w:w="146"/>
      </w:tblGrid>
      <w:tr w:rsidR="00550909" w:rsidRPr="002B6339" w14:paraId="1BE0426D" w14:textId="77777777" w:rsidTr="000D31EE">
        <w:trPr>
          <w:gridAfter w:val="1"/>
          <w:wAfter w:w="146" w:type="dxa"/>
          <w:trHeight w:val="458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FA22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</w:p>
        </w:tc>
        <w:tc>
          <w:tcPr>
            <w:tcW w:w="6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C84F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765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846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739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E0E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550909" w:rsidRPr="002B6339" w14:paraId="0857F9BB" w14:textId="77777777" w:rsidTr="000D31EE">
        <w:trPr>
          <w:trHeight w:val="23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20E6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CE19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9E47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D3BF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2AF2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303F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D2C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50909" w:rsidRPr="002B6339" w14:paraId="2646561B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41D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302157930" w:edGrp="everyone" w:colFirst="4" w:colLast="4"/>
            <w:permStart w:id="1556430640" w:edGrp="everyone" w:colFirst="5" w:colLast="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DC2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LOCAÇÃO DE REDE DE CANALIZAÇÃO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A3F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502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3.715,00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455F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3B8F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440C488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4F824027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0A1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82754596" w:edGrp="everyone" w:colFirst="4" w:colLast="4"/>
            <w:permStart w:id="1562073082" w:edGrp="everyone" w:colFirst="5" w:colLast="5"/>
            <w:permEnd w:id="1302157930"/>
            <w:permEnd w:id="1556430640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A351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CORTES DE REVESTIMENTO ASFÁLTICO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0B9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A89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7.430,00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92BC4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E0ECB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0E9A462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C41ACF3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E6E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414330613" w:edGrp="everyone" w:colFirst="4" w:colLast="4"/>
            <w:permStart w:id="2012093434" w:edGrp="everyone" w:colFirst="5" w:colLast="5"/>
            <w:permEnd w:id="1282754596"/>
            <w:permEnd w:id="1562073082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9B8B" w14:textId="037EDF8F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DEMOLIÇÃO MECANIZADA DE </w:t>
            </w:r>
            <w:r w:rsidR="00EA1653">
              <w:rPr>
                <w:rFonts w:ascii="Arial" w:hAnsi="Arial" w:cs="Arial"/>
                <w:sz w:val="22"/>
                <w:szCs w:val="22"/>
              </w:rPr>
              <w:t>VER</w:t>
            </w:r>
            <w:r>
              <w:rPr>
                <w:rFonts w:ascii="Arial" w:hAnsi="Arial" w:cs="Arial"/>
                <w:sz w:val="22"/>
                <w:szCs w:val="22"/>
              </w:rPr>
              <w:t>. ASFÁLTICO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D2A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27A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0F2DB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9CAB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C2339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287882E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CD9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934966480" w:edGrp="everyone" w:colFirst="4" w:colLast="4"/>
            <w:permStart w:id="781341332" w:edGrp="everyone" w:colFirst="5" w:colLast="5"/>
            <w:permEnd w:id="414330613"/>
            <w:permEnd w:id="201209343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795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DEMOLIÇÃO MANUAL DE CONCRETO SIMPLES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CDE9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3A9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14,85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4F7D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3BB4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1F0589E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BE355AA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27D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29084583" w:edGrp="everyone" w:colFirst="4" w:colLast="4"/>
            <w:permStart w:id="1087452471" w:edGrp="everyone" w:colFirst="5" w:colLast="5"/>
            <w:permEnd w:id="1934966480"/>
            <w:permEnd w:id="781341332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49EB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CARREGAMENTO MECANIZADO DE ENTULHO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8F2B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77C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Pr="002B6339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44D01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FA2F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5B4B1EA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67A70CD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3DA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497901721" w:edGrp="everyone" w:colFirst="4" w:colLast="4"/>
            <w:permStart w:id="781458764" w:edGrp="everyone" w:colFirst="5" w:colLast="5"/>
            <w:permEnd w:id="2129084583"/>
            <w:permEnd w:id="1087452471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739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ESCAVAÇÃO MECANIZADA DE VALA, ATÉ 2,00 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DAC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B32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3.370,68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C89A4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2A25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EAA4DD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099F441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4E0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919473977" w:edGrp="everyone" w:colFirst="4" w:colLast="4"/>
            <w:permStart w:id="1945449204" w:edGrp="everyone" w:colFirst="5" w:colLast="5"/>
            <w:permEnd w:id="497901721"/>
            <w:permEnd w:id="78145876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B348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ESCAVAÇÃO MANUAL DE VALA, ATÉ 1,50 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C34A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FDC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118,80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457D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BDAE8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49C86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073D0F1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3D7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899906882" w:edGrp="everyone" w:colFirst="4" w:colLast="4"/>
            <w:permStart w:id="847648039" w:edGrp="everyone" w:colFirst="5" w:colLast="5"/>
            <w:permEnd w:id="919473977"/>
            <w:permEnd w:id="194544920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3F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REATERRO MANUAL P/ SIMPLES REGULARIZAÇÃO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09F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7A5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348,95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33B7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C1DD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C0A48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1E86AF5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6C7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340280337" w:edGrp="everyone" w:colFirst="4" w:colLast="4"/>
            <w:permStart w:id="1950579039" w:edGrp="everyone" w:colFirst="5" w:colLast="5"/>
            <w:permEnd w:id="1899906882"/>
            <w:permEnd w:id="84764803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5E76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REATERRO COMPACTADO MECANIZADO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C2FA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87E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3.140,53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C6CD9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ABCF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6BFA9F7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7DC6C0DC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72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921532525" w:edGrp="everyone" w:colFirst="4" w:colLast="4"/>
            <w:permStart w:id="296513493" w:edGrp="everyone" w:colFirst="5" w:colLast="5"/>
            <w:permEnd w:id="1340280337"/>
            <w:permEnd w:id="195057903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4E5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50MM,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498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7A3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2.688,00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15B7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F419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49B3476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1979DD1B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A996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0335606" w:edGrp="everyone" w:colFirst="4" w:colLast="4"/>
            <w:permStart w:id="578446353" w:edGrp="everyone" w:colFirst="5" w:colLast="5"/>
            <w:permEnd w:id="921532525"/>
            <w:permEnd w:id="296513493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3CE77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75MM,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5F1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76C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234,00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99B7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D0E2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3EC4A85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EC29376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18B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26026529" w:edGrp="everyone" w:colFirst="4" w:colLast="4"/>
            <w:permStart w:id="729371530" w:edGrp="everyone" w:colFirst="5" w:colLast="5"/>
            <w:permEnd w:id="120335606"/>
            <w:permEnd w:id="578446353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2DD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100MM,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089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E94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336,00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318F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2C94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C61609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permEnd w:id="726026529"/>
      <w:permEnd w:id="729371530"/>
    </w:tbl>
    <w:p w14:paraId="499FE837" w14:textId="77777777" w:rsidR="00550909" w:rsidRPr="002B6339" w:rsidRDefault="00550909" w:rsidP="00550909">
      <w:pPr>
        <w:rPr>
          <w:rFonts w:ascii="Arial" w:hAnsi="Arial" w:cs="Arial"/>
          <w:sz w:val="22"/>
          <w:szCs w:val="22"/>
        </w:rPr>
      </w:pPr>
      <w:r w:rsidRPr="002B6339">
        <w:rPr>
          <w:rFonts w:ascii="Arial" w:hAnsi="Arial" w:cs="Arial"/>
          <w:sz w:val="22"/>
          <w:szCs w:val="22"/>
        </w:rPr>
        <w:br w:type="page"/>
      </w:r>
    </w:p>
    <w:tbl>
      <w:tblPr>
        <w:tblW w:w="13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6100"/>
        <w:gridCol w:w="1760"/>
        <w:gridCol w:w="1160"/>
        <w:gridCol w:w="2220"/>
        <w:gridCol w:w="1960"/>
      </w:tblGrid>
      <w:tr w:rsidR="00550909" w:rsidRPr="002B6339" w14:paraId="32AE8FD6" w14:textId="77777777" w:rsidTr="000D31EE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515C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66084346" w:edGrp="everyone" w:colFirst="4" w:colLast="4"/>
            <w:permStart w:id="82587607" w:edGrp="everyone" w:colFirst="5" w:colLast="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A05E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DEFOFO, DN 150 MM, C/ CONEXÕES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FDDB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B39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120,00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A90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5515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2C7CBF5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C9A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981839400" w:edGrp="everyone" w:colFirst="4" w:colLast="4"/>
            <w:permStart w:id="1920536015" w:edGrp="everyone" w:colFirst="5" w:colLast="5"/>
            <w:permEnd w:id="66084346"/>
            <w:permEnd w:id="825876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DE4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DEFOFO, DN 200 MM, C/ CONEXÕES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D09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DEE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354,00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2B21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6C6F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2D1A453D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2D03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35678119" w:edGrp="everyone" w:colFirst="4" w:colLast="4"/>
            <w:permStart w:id="39262606" w:edGrp="everyone" w:colFirst="5" w:colLast="5"/>
            <w:permEnd w:id="1981839400"/>
            <w:permEnd w:id="192053601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FBAD6" w14:textId="77777777" w:rsidR="00550909" w:rsidRPr="006A1DB6" w:rsidRDefault="00550909" w:rsidP="000D31E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TUBO PEAD PE-80, DN 20MM X 2,50MM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F690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F23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1.800,00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2D1D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83FF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FA43A4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079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31586531" w:edGrp="everyone" w:colFirst="4" w:colLast="4"/>
            <w:permStart w:id="1840135117" w:edGrp="everyone" w:colFirst="5" w:colLast="5"/>
            <w:permEnd w:id="835678119"/>
            <w:permEnd w:id="39262606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B17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50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60B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 xml:space="preserve">UNIDADE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82A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265,00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B03F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4ABE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187D4F8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87F5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149795648" w:edGrp="everyone" w:colFirst="4" w:colLast="4"/>
            <w:permStart w:id="781800207" w:edGrp="everyone" w:colFirst="5" w:colLast="5"/>
            <w:permEnd w:id="831586531"/>
            <w:permEnd w:id="184013511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BB29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75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057D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203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FF447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2323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6BAFE9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EF4C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64545107" w:edGrp="everyone" w:colFirst="4" w:colLast="4"/>
            <w:permStart w:id="1010321307" w:edGrp="everyone" w:colFirst="5" w:colLast="5"/>
            <w:permEnd w:id="1149795648"/>
            <w:permEnd w:id="7818002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8F6C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100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EE9C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7DA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DF04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720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593E636A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9E7F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00452894" w:edGrp="everyone" w:colFirst="4" w:colLast="4"/>
            <w:permStart w:id="1300974475" w:edGrp="everyone" w:colFirst="5" w:colLast="5"/>
            <w:permEnd w:id="1264545107"/>
            <w:permEnd w:id="10103213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1533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CAIXA EM ALVENARIA C/ TAMPO DE FOFO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2401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ADC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3F1E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D92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04A5041A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C6D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20509884" w:edGrp="everyone" w:colFirst="4" w:colLast="4"/>
            <w:permStart w:id="1398161991" w:edGrp="everyone" w:colFirst="5" w:colLast="5"/>
            <w:permEnd w:id="2100452894"/>
            <w:permEnd w:id="130097447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8D6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TAMPÃO DE FOFO DN 600MM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C9E5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B90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2454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94E1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860A5C3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FAB7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90650657" w:edGrp="everyone" w:colFirst="4" w:colLast="4"/>
            <w:permStart w:id="1108879800" w:edGrp="everyone" w:colFirst="5" w:colLast="5"/>
            <w:permEnd w:id="720509884"/>
            <w:permEnd w:id="1398161991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10AD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VÁLVULA GAVETA FOFO DN 200 MM C/ BOLSA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6AB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BAE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060B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AB93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F53920E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037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01764472" w:edGrp="everyone" w:colFirst="4" w:colLast="4"/>
            <w:permStart w:id="157042475" w:edGrp="everyone" w:colFirst="5" w:colLast="5"/>
            <w:permEnd w:id="790650657"/>
            <w:permEnd w:id="1108879800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55C4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IMPRIMAÇÃO BETUMINOSA LIGANTE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A8D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4D6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3D72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1987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75C72267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0817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16730028" w:edGrp="everyone" w:colFirst="4" w:colLast="4"/>
            <w:permStart w:id="1065829174" w:edGrp="everyone" w:colFirst="5" w:colLast="5"/>
            <w:permEnd w:id="2101764472"/>
            <w:permEnd w:id="15704247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E2E8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IMPRIMAÇÃO BETUMINOSA IMPERMEABILIZANTE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ABDAA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027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9812B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197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9DE705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B563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099272359" w:edGrp="everyone" w:colFirst="4" w:colLast="4"/>
            <w:permStart w:id="439878509" w:edGrp="everyone" w:colFirst="5" w:colLast="5"/>
            <w:permEnd w:id="816730028"/>
            <w:permEnd w:id="106582917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8D6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CBUQ – 3 CM ACABADO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6F2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16B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93,63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1676F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EF80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75C8B17B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E292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88413730" w:edGrp="everyone" w:colFirst="4" w:colLast="4"/>
            <w:permStart w:id="1582377354" w:edGrp="everyone" w:colFirst="5" w:colLast="5"/>
            <w:permEnd w:id="2099272359"/>
            <w:permEnd w:id="43987850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8C58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LASTRO DE CONCRETO IMPERMEABILIZADO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E47E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02F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14,85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FF26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42AB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E389F2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C28E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38774172" w:edGrp="everyone" w:colFirst="4" w:colLast="4"/>
            <w:permStart w:id="217278961" w:edGrp="everyone" w:colFirst="5" w:colLast="5"/>
            <w:permEnd w:id="888413730"/>
            <w:permEnd w:id="158237735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99A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CIMENTO DESEMPENADO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795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211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297,00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DE7D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4DCD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permEnd w:id="2138774172"/>
      <w:permEnd w:id="217278961"/>
      <w:tr w:rsidR="00550909" w:rsidRPr="002B6339" w14:paraId="3A1213D1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C23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C5A32" w14:textId="77777777" w:rsidR="00550909" w:rsidRPr="002B6339" w:rsidRDefault="00550909" w:rsidP="000D31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CF0D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C57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298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TOTAL GERAL: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B13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permStart w:id="1224829547" w:edGrp="everyone"/>
            <w:permEnd w:id="1224829547"/>
          </w:p>
        </w:tc>
      </w:tr>
    </w:tbl>
    <w:p w14:paraId="628EFFEB" w14:textId="77777777" w:rsidR="00550909" w:rsidRPr="002B6339" w:rsidRDefault="00550909" w:rsidP="00550909">
      <w:pPr>
        <w:rPr>
          <w:rFonts w:ascii="Arial" w:hAnsi="Arial" w:cs="Arial"/>
          <w:b/>
          <w:bCs/>
          <w:sz w:val="22"/>
          <w:szCs w:val="22"/>
        </w:rPr>
      </w:pPr>
    </w:p>
    <w:p w14:paraId="22FCCB5D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7128554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Valor Total Geral, por extenso: </w:t>
      </w:r>
      <w:permStart w:id="480599617" w:edGrp="everyone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__________________________________________________</w:t>
      </w:r>
      <w:permEnd w:id="480599617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7C91B97C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Prazo de execução dos serviços: 1</w:t>
      </w:r>
      <w:r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0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 xml:space="preserve">(cento e </w:t>
      </w:r>
      <w:r>
        <w:rPr>
          <w:rFonts w:ascii="Arial" w:hAnsi="Arial" w:cs="Arial"/>
          <w:b/>
          <w:bCs/>
          <w:color w:val="000000"/>
          <w:sz w:val="22"/>
          <w:szCs w:val="22"/>
        </w:rPr>
        <w:t>oit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enta) dias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 corridos,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conforme Cronograma Físico-Financeiro dos Serviços constante no Memorial Descritivo, contados da data indicada pelo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CONTRATANTE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na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Autorização para Início dos Serviços.</w:t>
      </w:r>
    </w:p>
    <w:p w14:paraId="7D85BF4E" w14:textId="77777777" w:rsidR="00550909" w:rsidRPr="002B6339" w:rsidRDefault="00550909" w:rsidP="00550909">
      <w:pPr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Validade da proposta: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60 (sessenta)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dias corridos</w:t>
      </w:r>
      <w:r w:rsidRPr="002B6339">
        <w:rPr>
          <w:rFonts w:ascii="Arial" w:hAnsi="Arial" w:cs="Arial"/>
          <w:color w:val="000000"/>
          <w:sz w:val="22"/>
          <w:szCs w:val="22"/>
        </w:rPr>
        <w:t>, contados a partir da data da apresentação dos envelopes</w:t>
      </w:r>
    </w:p>
    <w:p w14:paraId="0F091DE2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BCC1508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Prazo de garantia:</w:t>
      </w:r>
    </w:p>
    <w:p w14:paraId="0F4FBB03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a) Equipamentos/Materiais: </w:t>
      </w:r>
      <w:permStart w:id="726467321" w:edGrp="everyone"/>
      <w:r w:rsidRPr="002B6339">
        <w:rPr>
          <w:rFonts w:ascii="Arial" w:hAnsi="Arial" w:cs="Arial"/>
          <w:color w:val="000000"/>
          <w:sz w:val="22"/>
          <w:szCs w:val="22"/>
        </w:rPr>
        <w:t xml:space="preserve">___ (_____) </w:t>
      </w:r>
      <w:permEnd w:id="726467321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meses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contados da data de emissão do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Termo de Recebimento Definitivo </w:t>
      </w:r>
      <w:r w:rsidRPr="002B6339">
        <w:rPr>
          <w:rFonts w:ascii="Arial" w:hAnsi="Arial" w:cs="Arial"/>
          <w:color w:val="000000"/>
          <w:sz w:val="22"/>
          <w:szCs w:val="22"/>
        </w:rPr>
        <w:t>(mínimo de 12 meses ou conforme padrão do fabricante se esta for maior);</w:t>
      </w:r>
    </w:p>
    <w:p w14:paraId="00C6132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b) Serviços: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60 (sessenta)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meses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contados da data de emissão do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Termo de Recebimento Definitivo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9DA317C" w14:textId="2D19D552" w:rsidR="00550909" w:rsidRPr="002B6339" w:rsidRDefault="00EA1653" w:rsidP="00EA1653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</w:t>
      </w:r>
    </w:p>
    <w:p w14:paraId="52A94C38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3DDF468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Pagamentos: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Banco: </w:t>
      </w:r>
      <w:permStart w:id="967977367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</w:t>
      </w:r>
      <w:permEnd w:id="967977367"/>
      <w:r w:rsidRPr="002B6339">
        <w:rPr>
          <w:rFonts w:ascii="Arial" w:hAnsi="Arial" w:cs="Arial"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Agência: </w:t>
      </w:r>
      <w:permStart w:id="1324819910" w:edGrp="everyone"/>
      <w:r w:rsidRPr="002B6339">
        <w:rPr>
          <w:rFonts w:ascii="Arial" w:hAnsi="Arial" w:cs="Arial"/>
          <w:color w:val="000000"/>
          <w:sz w:val="22"/>
          <w:szCs w:val="22"/>
        </w:rPr>
        <w:t>_______</w:t>
      </w:r>
      <w:permEnd w:id="1324819910"/>
      <w:r w:rsidRPr="002B6339">
        <w:rPr>
          <w:rFonts w:ascii="Arial" w:hAnsi="Arial" w:cs="Arial"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Conta: </w:t>
      </w:r>
      <w:permStart w:id="627385697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</w:t>
      </w:r>
      <w:permEnd w:id="627385697"/>
    </w:p>
    <w:p w14:paraId="34F6217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16F5482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Declarações:</w:t>
      </w:r>
    </w:p>
    <w:p w14:paraId="0709DD7D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082CB38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DECLARO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sob as penas da lei, que o objeto ofertado atende a todas as especificações exigidas no Memorial Descritivo -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Anexo II </w:t>
      </w:r>
      <w:r w:rsidRPr="002B6339">
        <w:rPr>
          <w:rFonts w:ascii="Arial" w:hAnsi="Arial" w:cs="Arial"/>
          <w:color w:val="000000"/>
          <w:sz w:val="22"/>
          <w:szCs w:val="22"/>
        </w:rPr>
        <w:t>do Edital.</w:t>
      </w:r>
    </w:p>
    <w:p w14:paraId="54BAEFC5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DECLARO </w:t>
      </w:r>
      <w:r w:rsidRPr="002B6339">
        <w:rPr>
          <w:rFonts w:ascii="Arial" w:hAnsi="Arial" w:cs="Arial"/>
          <w:color w:val="000000"/>
          <w:sz w:val="22"/>
          <w:szCs w:val="22"/>
        </w:rPr>
        <w:t>que os preços acima indicados contemplam todos os custos diretos e indiretos incorridos na data da apresentação desta proposta incluindo, entre outros: tributos, encargos sociais, material, despesas administrativas, seguro, fretes e lucro.</w:t>
      </w:r>
    </w:p>
    <w:p w14:paraId="228D3CE6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F65FF5A" w14:textId="77777777" w:rsidR="00550909" w:rsidRPr="002B6339" w:rsidRDefault="00550909" w:rsidP="00550909">
      <w:pPr>
        <w:jc w:val="both"/>
        <w:rPr>
          <w:rFonts w:ascii="Arial" w:hAnsi="Arial" w:cs="Arial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DECLARO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que assumo </w:t>
      </w:r>
      <w:r w:rsidRPr="002B6339">
        <w:rPr>
          <w:rFonts w:ascii="Arial" w:hAnsi="Arial" w:cs="Arial"/>
          <w:sz w:val="22"/>
          <w:szCs w:val="22"/>
        </w:rPr>
        <w:t>inteira e completa responsabilidade pela perfeita execução dos serviços.</w:t>
      </w:r>
    </w:p>
    <w:p w14:paraId="2701D13A" w14:textId="77777777" w:rsidR="00550909" w:rsidRPr="002B6339" w:rsidRDefault="00550909" w:rsidP="00550909">
      <w:pPr>
        <w:jc w:val="both"/>
        <w:rPr>
          <w:rFonts w:ascii="Arial" w:hAnsi="Arial" w:cs="Arial"/>
          <w:sz w:val="22"/>
          <w:szCs w:val="22"/>
        </w:rPr>
      </w:pPr>
    </w:p>
    <w:p w14:paraId="0BC45406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b/>
          <w:bCs/>
          <w:sz w:val="22"/>
          <w:szCs w:val="22"/>
        </w:rPr>
        <w:t xml:space="preserve">DECLARO </w:t>
      </w:r>
      <w:r w:rsidRPr="002B6339">
        <w:rPr>
          <w:rFonts w:ascii="Arial" w:hAnsi="Arial" w:cs="Arial"/>
          <w:sz w:val="22"/>
          <w:szCs w:val="22"/>
        </w:rPr>
        <w:t>que tenho pleno conhecimento da forma e modo como serão feitas as liberações dos recursos pela Autarquia Municipal, e que concorda integralmente com as mesmas.</w:t>
      </w:r>
    </w:p>
    <w:p w14:paraId="05D81544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DB49630" w14:textId="35532B8B" w:rsidR="00550909" w:rsidRPr="002B6339" w:rsidRDefault="00EA1653" w:rsidP="00EA1653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</w:t>
      </w:r>
    </w:p>
    <w:p w14:paraId="23F28A07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AA5F92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C54E387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permStart w:id="1628309679" w:edGrp="everyone"/>
      <w:r w:rsidRPr="002B6339">
        <w:rPr>
          <w:rFonts w:ascii="Arial" w:hAnsi="Arial" w:cs="Arial"/>
          <w:color w:val="000000"/>
          <w:sz w:val="22"/>
          <w:szCs w:val="22"/>
        </w:rPr>
        <w:t>Colina</w:t>
      </w:r>
      <w:permEnd w:id="1628309679"/>
      <w:r w:rsidRPr="002B6339">
        <w:rPr>
          <w:rFonts w:ascii="Arial" w:hAnsi="Arial" w:cs="Arial"/>
          <w:color w:val="000000"/>
          <w:sz w:val="22"/>
          <w:szCs w:val="22"/>
        </w:rPr>
        <w:t xml:space="preserve">, em </w:t>
      </w:r>
      <w:permStart w:id="1370629964" w:edGrp="everyone"/>
      <w:r w:rsidRPr="002B6339">
        <w:rPr>
          <w:rFonts w:ascii="Arial" w:hAnsi="Arial" w:cs="Arial"/>
          <w:color w:val="000000"/>
          <w:sz w:val="22"/>
          <w:szCs w:val="22"/>
        </w:rPr>
        <w:t>____</w:t>
      </w:r>
      <w:permEnd w:id="1370629964"/>
      <w:r w:rsidRPr="002B6339">
        <w:rPr>
          <w:rFonts w:ascii="Arial" w:hAnsi="Arial" w:cs="Arial"/>
          <w:color w:val="000000"/>
          <w:sz w:val="22"/>
          <w:szCs w:val="22"/>
        </w:rPr>
        <w:t xml:space="preserve"> de </w:t>
      </w:r>
      <w:permStart w:id="16931715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</w:t>
      </w:r>
      <w:permEnd w:id="16931715"/>
      <w:r w:rsidRPr="002B6339">
        <w:rPr>
          <w:rFonts w:ascii="Arial" w:hAnsi="Arial" w:cs="Arial"/>
          <w:color w:val="000000"/>
          <w:sz w:val="22"/>
          <w:szCs w:val="22"/>
        </w:rPr>
        <w:t xml:space="preserve"> de 20</w:t>
      </w:r>
      <w:r>
        <w:rPr>
          <w:rFonts w:ascii="Arial" w:hAnsi="Arial" w:cs="Arial"/>
          <w:color w:val="000000"/>
          <w:sz w:val="22"/>
          <w:szCs w:val="22"/>
        </w:rPr>
        <w:t>20</w:t>
      </w:r>
      <w:r w:rsidRPr="002B6339">
        <w:rPr>
          <w:rFonts w:ascii="Arial" w:hAnsi="Arial" w:cs="Arial"/>
          <w:color w:val="000000"/>
          <w:sz w:val="22"/>
          <w:szCs w:val="22"/>
        </w:rPr>
        <w:t>.</w:t>
      </w:r>
    </w:p>
    <w:p w14:paraId="1FA98404" w14:textId="77777777" w:rsidR="0055090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3A5C5A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  <w:t>_______________________________________</w:t>
      </w:r>
      <w:r w:rsidRPr="002B6339">
        <w:rPr>
          <w:rFonts w:ascii="Arial" w:hAnsi="Arial" w:cs="Arial"/>
          <w:color w:val="000000"/>
          <w:sz w:val="22"/>
          <w:szCs w:val="22"/>
        </w:rPr>
        <w:br/>
        <w:t>Assinatura do representante legal</w:t>
      </w:r>
    </w:p>
    <w:p w14:paraId="6AF5CCC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2BEA1B9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t xml:space="preserve">Nome do representante: </w:t>
      </w:r>
      <w:permStart w:id="822770784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_____________________________________</w:t>
      </w:r>
      <w:permEnd w:id="822770784"/>
    </w:p>
    <w:p w14:paraId="164F1A8A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3B9DBFF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t>RG do representante:</w:t>
      </w:r>
      <w:r w:rsidRPr="002B6339">
        <w:rPr>
          <w:rFonts w:ascii="Arial" w:hAnsi="Arial" w:cs="Arial"/>
          <w:color w:val="000000"/>
          <w:sz w:val="22"/>
          <w:szCs w:val="22"/>
        </w:rPr>
        <w:tab/>
        <w:t xml:space="preserve">     </w:t>
      </w:r>
      <w:permStart w:id="1589252592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_____________________________________</w:t>
      </w:r>
      <w:permEnd w:id="1589252592"/>
    </w:p>
    <w:p w14:paraId="3C39CADC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D25F303" w14:textId="77777777" w:rsidR="00567350" w:rsidRDefault="00567350"/>
    <w:sectPr w:rsidR="00567350" w:rsidSect="00550909">
      <w:headerReference w:type="default" r:id="rId7"/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89A0B" w14:textId="77777777" w:rsidR="008523CE" w:rsidRDefault="008523CE" w:rsidP="00550909">
      <w:r>
        <w:separator/>
      </w:r>
    </w:p>
  </w:endnote>
  <w:endnote w:type="continuationSeparator" w:id="0">
    <w:p w14:paraId="3C908BB8" w14:textId="77777777" w:rsidR="008523CE" w:rsidRDefault="008523CE" w:rsidP="0055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35D643" w14:textId="77777777" w:rsidR="008523CE" w:rsidRDefault="008523CE" w:rsidP="00550909">
      <w:r>
        <w:separator/>
      </w:r>
    </w:p>
  </w:footnote>
  <w:footnote w:type="continuationSeparator" w:id="0">
    <w:p w14:paraId="4F9663D6" w14:textId="77777777" w:rsidR="008523CE" w:rsidRDefault="008523CE" w:rsidP="0055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F9AA8" w14:textId="0CA4F366" w:rsidR="00550909" w:rsidRPr="00550909" w:rsidRDefault="00550909" w:rsidP="00550909">
    <w:pPr>
      <w:pStyle w:val="Cabealho"/>
      <w:jc w:val="center"/>
      <w:rPr>
        <w:rFonts w:ascii="Arial" w:hAnsi="Arial" w:cs="Arial"/>
        <w:color w:val="FF0000"/>
      </w:rPr>
    </w:pPr>
    <w:permStart w:id="2068733130" w:edGrp="everyone"/>
    <w:r w:rsidRPr="00550909">
      <w:rPr>
        <w:rFonts w:ascii="Arial" w:hAnsi="Arial" w:cs="Arial"/>
        <w:color w:val="FF0000"/>
      </w:rPr>
      <w:t>OPCIONAL TIMBRE DA EMPRESA</w:t>
    </w:r>
    <w:permEnd w:id="206873313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tDmXy4c6uQU5aWHpQlyUsvcY/U/zLnz4we7UDT0hmr5B2ZRLaglKlILPh14ooZrKV4F+oL5m+h83VCnqqlboRQ==" w:salt="AIHu+7+DIn/q3qHI/nyeew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09"/>
    <w:rsid w:val="00146761"/>
    <w:rsid w:val="00550909"/>
    <w:rsid w:val="00567350"/>
    <w:rsid w:val="006644DE"/>
    <w:rsid w:val="00671520"/>
    <w:rsid w:val="00683C61"/>
    <w:rsid w:val="008523CE"/>
    <w:rsid w:val="008E6994"/>
    <w:rsid w:val="00B34246"/>
    <w:rsid w:val="00EA1653"/>
    <w:rsid w:val="00F8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B783"/>
  <w15:chartTrackingRefBased/>
  <w15:docId w15:val="{49CED17C-E449-4262-9DF5-9E3CDDA3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550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rsid w:val="005509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090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509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090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E56DC-19F4-43B0-BB9B-54027676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549</Words>
  <Characters>2970</Characters>
  <Application>Microsoft Office Word</Application>
  <DocSecurity>8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6</cp:revision>
  <dcterms:created xsi:type="dcterms:W3CDTF">2020-12-02T16:38:00Z</dcterms:created>
  <dcterms:modified xsi:type="dcterms:W3CDTF">2020-12-04T12:52:00Z</dcterms:modified>
</cp:coreProperties>
</file>